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559"/>
        <w:gridCol w:w="1559"/>
        <w:gridCol w:w="1560"/>
        <w:gridCol w:w="1612"/>
        <w:gridCol w:w="2215"/>
      </w:tblGrid>
      <w:tr w:rsidR="00EA0EE2" w:rsidRPr="00EA0EE2" w:rsidTr="00EA0EE2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E2" w:rsidRPr="00EA0EE2" w:rsidRDefault="00EA0EE2" w:rsidP="000F78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  cognome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TURNO 1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tabs>
                <w:tab w:val="left" w:pos="371"/>
              </w:tabs>
              <w:spacing w:after="0" w:line="240" w:lineRule="auto"/>
              <w:ind w:left="87" w:hanging="8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AGUZZI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ESTER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ASMUNDO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SARA VITA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BARANA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FEDERICO ANGELO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BELCASTRO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 FRANCESCA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BENETTI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BIANCA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BENEVENTI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NICHOLAS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BIZZI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BORGHESI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BRATULESCU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ALEXANDRA MARIA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BRULLO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BUOSO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GIADA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CAPODAGLIO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ENRICO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CAPORUSSO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COSTANZA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CARLETTI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MATTIA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CARLUCCI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CRISTIANA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CARRIERO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CASETTA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MATTIA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CASTALDINI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NICHOLAS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CATARIN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CATTOZZO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SOFIA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CAZZATO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DANIELA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CENTONZE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LUCREZIA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CERVI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CERVI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CHAKIR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LEILA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CIRIGLIANO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COPPO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LINDA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A0EE2" w:rsidRPr="00EA0EE2" w:rsidTr="00EA0EE2">
        <w:trPr>
          <w:trHeight w:val="52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EA0EE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371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CORRIDORI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A0EE2">
              <w:rPr>
                <w:rFonts w:ascii="Calibri" w:eastAsia="Times New Roman" w:hAnsi="Calibri" w:cs="Times New Roman"/>
                <w:color w:val="000000"/>
                <w:lang w:eastAsia="it-IT"/>
              </w:rPr>
              <w:t>AMY NICOLE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0EE2" w:rsidRPr="00EA0EE2" w:rsidRDefault="00EA0EE2" w:rsidP="008F59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590E0A" w:rsidRPr="00EA0EE2" w:rsidRDefault="00590E0A" w:rsidP="00EA0EE2"/>
    <w:sectPr w:rsidR="00590E0A" w:rsidRPr="00EA0EE2" w:rsidSect="000F78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61B11"/>
    <w:multiLevelType w:val="hybridMultilevel"/>
    <w:tmpl w:val="D1A06A82"/>
    <w:lvl w:ilvl="0" w:tplc="0410000F">
      <w:start w:val="1"/>
      <w:numFmt w:val="decimal"/>
      <w:lvlText w:val="%1."/>
      <w:lvlJc w:val="left"/>
      <w:pPr>
        <w:ind w:left="84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B5"/>
    <w:rsid w:val="000F78B5"/>
    <w:rsid w:val="00590E0A"/>
    <w:rsid w:val="00EA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78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78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78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7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Andrea Marchi</dc:creator>
  <cp:lastModifiedBy>Prof. Andrea Marchi</cp:lastModifiedBy>
  <cp:revision>2</cp:revision>
  <cp:lastPrinted>2019-10-21T12:56:00Z</cp:lastPrinted>
  <dcterms:created xsi:type="dcterms:W3CDTF">2019-10-21T12:32:00Z</dcterms:created>
  <dcterms:modified xsi:type="dcterms:W3CDTF">2019-10-21T12:57:00Z</dcterms:modified>
</cp:coreProperties>
</file>